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D878A">
      <w:pPr>
        <w:pStyle w:val="4"/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caps/>
          <w:sz w:val="24"/>
          <w:szCs w:val="24"/>
        </w:rPr>
        <w:t>Ведомость оценивания работ участников</w:t>
      </w:r>
    </w:p>
    <w:p w14:paraId="51DB72D0">
      <w:pPr>
        <w:pStyle w:val="4"/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3"/>
        <w:tblW w:w="93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233"/>
        <w:gridCol w:w="1995"/>
        <w:gridCol w:w="889"/>
        <w:gridCol w:w="1039"/>
        <w:gridCol w:w="1539"/>
        <w:gridCol w:w="1105"/>
      </w:tblGrid>
      <w:tr w14:paraId="6E9D7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AAA2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1115E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Фамилия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Имя Отчество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DF4F4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Образовательное учреждение 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9D48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067AB02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A98B4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03CEC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баллов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9DB4E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Рейтинг (место)</w:t>
            </w:r>
          </w:p>
        </w:tc>
      </w:tr>
      <w:tr w14:paraId="641EE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A2216A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C737D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B062C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6D5E37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3E4487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C519F0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FB158F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31177D96">
      <w:pPr>
        <w:pStyle w:val="4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Члены жюри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9"/>
        <w:gridCol w:w="794"/>
        <w:gridCol w:w="3849"/>
      </w:tblGrid>
      <w:tr w14:paraId="4DB2841A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442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5935773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3B9F377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2411E3F7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14:paraId="4BDC48FF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44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1B812986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A6976AE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4891938A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</w:tbl>
    <w:p w14:paraId="2ECBE831">
      <w:pPr>
        <w:pStyle w:val="4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Председатель Оргкомитета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9"/>
        <w:gridCol w:w="794"/>
        <w:gridCol w:w="3849"/>
      </w:tblGrid>
      <w:tr w14:paraId="79D5AB16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442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3B1B6E4D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09030824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676BCC2F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</w:tbl>
    <w:p w14:paraId="5DAB17A3">
      <w:pPr>
        <w:pStyle w:val="4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Секретарь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5"/>
        <w:gridCol w:w="781"/>
        <w:gridCol w:w="3926"/>
      </w:tblGrid>
      <w:tr w14:paraId="44684D7A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442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3F94328A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77E1ACD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55BA78FB">
            <w:pPr>
              <w:pStyle w:val="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</w:tbl>
    <w:p w14:paraId="65BF4C88">
      <w:pPr>
        <w:ind w:firstLine="567"/>
        <w:jc w:val="both"/>
      </w:pPr>
    </w:p>
    <w:p w14:paraId="694A2540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A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"/>
    <w:basedOn w:val="1"/>
    <w:qFormat/>
    <w:uiPriority w:val="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2024-10-21T06:28:01Z</dcterms:created>
  <dc:creator>User</dc:creator>
  <cp:lastModifiedBy>User</cp:lastModifiedBy>
  <dcterms:modified xsi:type="dcterms:W3CDTF">2024-10-21T06:28:48Z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37393A8FB5254BF98FA7D765B2FCA688_13</vt:lpwstr>
  </property>
</Properties>
</file>